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08" w:rsidRPr="00391908" w:rsidRDefault="00391908" w:rsidP="00391908">
      <w:pPr>
        <w:pStyle w:val="a3"/>
        <w:spacing w:after="0"/>
        <w:rPr>
          <w:sz w:val="32"/>
          <w:szCs w:val="32"/>
        </w:rPr>
      </w:pPr>
      <w:r w:rsidRPr="00391908">
        <w:rPr>
          <w:color w:val="000000"/>
          <w:sz w:val="32"/>
          <w:szCs w:val="32"/>
        </w:rPr>
        <w:t>Вопрос: Я пенсионер уже 2 года, но продолжаю работать. Пересчитают ли мне пенсию с 1 августа?</w:t>
      </w:r>
      <w:r w:rsidRPr="00391908">
        <w:rPr>
          <w:color w:val="000000"/>
          <w:sz w:val="32"/>
          <w:szCs w:val="32"/>
        </w:rPr>
        <w:br/>
      </w:r>
      <w:r w:rsidRPr="00391908">
        <w:rPr>
          <w:color w:val="000000"/>
          <w:sz w:val="32"/>
          <w:szCs w:val="32"/>
        </w:rPr>
        <w:br/>
        <w:t xml:space="preserve">Ответ: Обязательно. С 1 августа каждого года работающим пенсионерам производится </w:t>
      </w:r>
      <w:proofErr w:type="spellStart"/>
      <w:r w:rsidRPr="00391908">
        <w:rPr>
          <w:color w:val="000000"/>
          <w:sz w:val="32"/>
          <w:szCs w:val="32"/>
        </w:rPr>
        <w:t>беззаявительный</w:t>
      </w:r>
      <w:proofErr w:type="spellEnd"/>
      <w:r w:rsidRPr="00391908">
        <w:rPr>
          <w:color w:val="000000"/>
          <w:sz w:val="32"/>
          <w:szCs w:val="32"/>
        </w:rPr>
        <w:t xml:space="preserve"> перерасчет страховой пенсии с учетом страховых взносов, которые работодатель уплачивает за него в Пенсионный фонд и которые не учтены при назначении страховой пенсии. Как правило, при перерасчете учитываются страховые взносы предыдущего перерасчету года, т.е. в 2020 году учитывается ИПК, </w:t>
      </w:r>
      <w:proofErr w:type="gramStart"/>
      <w:r w:rsidRPr="00391908">
        <w:rPr>
          <w:color w:val="000000"/>
          <w:sz w:val="32"/>
          <w:szCs w:val="32"/>
        </w:rPr>
        <w:t>выработанный</w:t>
      </w:r>
      <w:proofErr w:type="gramEnd"/>
      <w:r w:rsidRPr="00391908">
        <w:rPr>
          <w:color w:val="000000"/>
          <w:sz w:val="32"/>
          <w:szCs w:val="32"/>
        </w:rPr>
        <w:t xml:space="preserve"> в 2019 году.</w:t>
      </w:r>
      <w:r w:rsidRPr="00391908">
        <w:rPr>
          <w:color w:val="000000"/>
          <w:sz w:val="32"/>
          <w:szCs w:val="32"/>
        </w:rPr>
        <w:br/>
        <w:t xml:space="preserve">При этом при перерасчете пенсии у работающих пенсионеров максимально на лицевом счете учитываются 3 пенсионных коэффициента, или по-простому, 3 балла. Так установлено законодательством. Таким образом, максимальная прибавка к пенсии в текущем году составит 279 рублей, т.е. стоимость пенсионного коэффициента в 2019 году - 93 рубля - мы умножаем на 3. </w:t>
      </w:r>
    </w:p>
    <w:p w:rsidR="00391908" w:rsidRPr="00391908" w:rsidRDefault="00391908" w:rsidP="00391908">
      <w:pPr>
        <w:pStyle w:val="a3"/>
        <w:spacing w:after="0"/>
        <w:rPr>
          <w:sz w:val="32"/>
          <w:szCs w:val="32"/>
        </w:rPr>
      </w:pPr>
    </w:p>
    <w:p w:rsidR="002E4241" w:rsidRPr="002E4241" w:rsidRDefault="002E4241" w:rsidP="002E4241">
      <w:pPr>
        <w:pStyle w:val="a3"/>
        <w:spacing w:after="0"/>
        <w:rPr>
          <w:sz w:val="28"/>
          <w:szCs w:val="28"/>
        </w:rPr>
      </w:pPr>
    </w:p>
    <w:p w:rsidR="002E4241" w:rsidRPr="002E4241" w:rsidRDefault="002E4241" w:rsidP="002E4241">
      <w:pPr>
        <w:pStyle w:val="a3"/>
        <w:spacing w:after="0"/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42297"/>
    <w:rsid w:val="00160EF4"/>
    <w:rsid w:val="00171BD2"/>
    <w:rsid w:val="00195554"/>
    <w:rsid w:val="001B5E16"/>
    <w:rsid w:val="001C5474"/>
    <w:rsid w:val="00212CBD"/>
    <w:rsid w:val="002E4241"/>
    <w:rsid w:val="00390676"/>
    <w:rsid w:val="00391908"/>
    <w:rsid w:val="00497690"/>
    <w:rsid w:val="004B692B"/>
    <w:rsid w:val="004D09E1"/>
    <w:rsid w:val="0051349E"/>
    <w:rsid w:val="006F76FA"/>
    <w:rsid w:val="00961FAD"/>
    <w:rsid w:val="0096493F"/>
    <w:rsid w:val="009C2C6E"/>
    <w:rsid w:val="00A626E7"/>
    <w:rsid w:val="00BD1074"/>
    <w:rsid w:val="00C032F4"/>
    <w:rsid w:val="00C866D5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2020-03-04T07:04:00Z</dcterms:created>
  <dcterms:modified xsi:type="dcterms:W3CDTF">2020-03-04T07:04:00Z</dcterms:modified>
</cp:coreProperties>
</file>